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color w:val="000000"/>
          <w:sz w:val="24"/>
          <w:szCs w:val="24"/>
        </w:rPr>
      </w:pPr>
      <w:bookmarkStart w:colFirst="0" w:colLast="0" w:name="_heading=h.l2qhj2hbb9t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REVISTA DE EXTENSÃO - TECENDO CAMINHOS 3ªed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 - TEXTO DESCRITIVO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49243756"/>
        <w:tag w:val="goog_rdk_0"/>
      </w:sdtPr>
      <w:sdtContent>
        <w:tbl>
          <w:tblPr>
            <w:tblStyle w:val="Table1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40"/>
            <w:gridCol w:w="375"/>
            <w:gridCol w:w="1275"/>
            <w:gridCol w:w="3210"/>
            <w:gridCol w:w="450"/>
            <w:gridCol w:w="3210"/>
            <w:tblGridChange w:id="0">
              <w:tblGrid>
                <w:gridCol w:w="540"/>
                <w:gridCol w:w="375"/>
                <w:gridCol w:w="1275"/>
                <w:gridCol w:w="3210"/>
                <w:gridCol w:w="450"/>
                <w:gridCol w:w="3210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7">
                <w:pPr>
                  <w:spacing w:line="360" w:lineRule="auto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TÍTULO DO PROJETO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0A">
                <w:pPr>
                  <w:spacing w:after="0" w:before="0" w:line="240" w:lineRule="auto"/>
                  <w:ind w:left="0" w:firstLine="0"/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spacing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CAMPUS DE LOTAÇÃO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spacing w:after="0" w:before="0" w:line="240" w:lineRule="auto"/>
                  <w:ind w:left="0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spacing w:line="36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AUTOR/A(ES): 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0" w:before="0" w:line="240" w:lineRule="auto"/>
                  <w:ind w:left="0" w:firstLine="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line="36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CURRÍCULO LATTES 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spacing w:after="0" w:before="0" w:line="240" w:lineRule="auto"/>
                  <w:ind w:left="0" w:firstLine="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line="36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E-MAIL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spacing w:line="36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line="36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TELEFONE:(   )</w:t>
                </w:r>
              </w:p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550"/>
        </w:tabs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Você é servidora extensionista há muito tempo?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sua formação?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Como formou a equipe do seu projeto (se houver equipe)?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 quanto tempo trabalha no IFPA? Há quanto tempo trabalha no seu Campus? Qual a função que desempenha?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que fez você pensar nesse projeto?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Há quanto tempo ele foi desenvolvido?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localidade onde ele se desenvolveu?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os procedimentos técnicos e/ou metodológicos aplicados para o desenvolvimento do projeto?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os resultados conquistados no seu projeto (aspectos positivos, negativos, potencialidades e limitações)?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importância dele para a comunidade local e para os discentes?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foram abrangidas por ele? Separar em público interno e externo.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foi essa experiência para você?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que aprendeu com tudo isso? Quais os ensinamentos que essa experiência lhe trouxe, tanto pessoal como profissional?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 projeto foi finalizado definitivamente ou é possível sua continuidade? Quais os temas/ questões que ainda poderiam ser exploradas?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Observação: Inserir fotos, caso sejam compatíveis com a qualidade indicada no item 5. </w:t>
      </w:r>
      <w:r w:rsidDel="00000000" w:rsidR="00000000" w:rsidRPr="00000000">
        <w:rPr>
          <w:b w:val="1"/>
          <w:sz w:val="24"/>
          <w:szCs w:val="24"/>
          <w:rtl w:val="0"/>
        </w:rPr>
        <w:t xml:space="preserve">Observação 2: Responder as questões e enviar o documento em formato .docx junto aos demais documentos necessários mencionados no edital.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2556430</wp:posOffset>
          </wp:positionH>
          <wp:positionV relativeFrom="paragraph">
            <wp:posOffset>-345277</wp:posOffset>
          </wp:positionV>
          <wp:extent cx="647223" cy="712765"/>
          <wp:effectExtent b="0" l="0" r="0" t="0"/>
          <wp:wrapNone/>
          <wp:docPr descr="ANd9GcRaikwYCauRKIOcykVUNh9vSkzTrA_rhjYmEljbZ_48U6hkP8Oukw" id="2" name="image1.jpg"/>
          <a:graphic>
            <a:graphicData uri="http://schemas.openxmlformats.org/drawingml/2006/picture">
              <pic:pic>
                <pic:nvPicPr>
                  <pic:cNvPr descr="ANd9GcRaikwYCauRKIOcykVUNh9vSkzTrA_rhjYmEljbZ_48U6hkP8Oukw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223" cy="7127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4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4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4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14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3E">
    <w:pPr>
      <w:jc w:val="center"/>
      <w:rPr>
        <w:sz w:val="24"/>
        <w:szCs w:val="24"/>
      </w:rPr>
    </w:pPr>
    <w:r w:rsidDel="00000000" w:rsidR="00000000" w:rsidRPr="00000000">
      <w:rPr>
        <w:b w:val="1"/>
        <w:sz w:val="18"/>
        <w:szCs w:val="18"/>
        <w:rtl w:val="0"/>
      </w:rPr>
      <w:t xml:space="preserve">PRÓ-REITORIA DE EXTENSÃO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styleId="CabealhoChar" w:customStyle="1">
    <w:name w:val="Cabeçalho Char"/>
    <w:basedOn w:val="Fontepargpadro"/>
    <w:link w:val="Cabealho"/>
    <w:uiPriority w:val="99"/>
    <w:rsid w:val="00BA7C04"/>
    <w:rPr>
      <w:rFonts w:ascii="Tahoma" w:cs="Times New Roman" w:eastAsia="Times New Roman" w:hAnsi="Tahoma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BA7C0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A7C04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 w:val="1"/>
    <w:rsid w:val="00BA7C04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6537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65371"/>
    <w:rPr>
      <w:rFonts w:ascii="Segoe UI" w:cs="Segoe UI" w:eastAsia="Times New Roman" w:hAnsi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F54BD5"/>
  </w:style>
  <w:style w:type="character" w:styleId="TextodecomentrioChar" w:customStyle="1">
    <w:name w:val="Texto de comentário Char"/>
    <w:basedOn w:val="Fontepargpadro"/>
    <w:link w:val="Textodecomentrio"/>
    <w:uiPriority w:val="99"/>
    <w:rsid w:val="00F54BD5"/>
    <w:rPr>
      <w:rFonts w:ascii="Times New Roman" w:cs="Times New Roman" w:eastAsia="Times New Roman" w:hAnsi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F54BD5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F54BD5"/>
    <w:rPr>
      <w:rFonts w:ascii="Times New Roman" w:cs="Times New Roman" w:eastAsia="Times New Roman" w:hAnsi="Times New Roman"/>
      <w:b w:val="1"/>
      <w:bCs w:val="1"/>
      <w:sz w:val="20"/>
      <w:szCs w:val="20"/>
      <w:lang w:eastAsia="pt-BR"/>
    </w:rPr>
  </w:style>
  <w:style w:type="paragraph" w:styleId="Reviso">
    <w:name w:val="Revision"/>
    <w:hidden w:val="1"/>
    <w:uiPriority w:val="99"/>
    <w:semiHidden w:val="1"/>
    <w:rsid w:val="00544B3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D58E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DC17FE"/>
    <w:pPr>
      <w:suppressAutoHyphens w:val="1"/>
      <w:autoSpaceDE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5OUc9SEzCHJB+dmSyTnDGigbbg==">CgMxLjAaHwoBMBIaChgICVIUChJ0YWJsZS42NnVlY3BhY20yNmoyDmgubDJxaGoyaGJiOXRpOAByITFJNGVlcjdqd2RDTzExNE1BNzdmMU5kcXNnQWNjb3VGZg==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2022-09-30T17:08:00Z</dcterms:created>
  <dc:creator>SUEZILDE DA CONCEICAO AMARAL RIBEIRO</dc:creator>
</cp:coreProperties>
</file>